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0F8" w:rsidRDefault="00DC3E9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A05129" w:rsidRDefault="00DC3E9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05129" w:rsidRDefault="00A0512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53987" w:rsidRDefault="00853987" w:rsidP="00EE40F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EE40F8" w:rsidRDefault="00EE40F8" w:rsidP="00EE40F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E40F8" w:rsidRDefault="00EE40F8" w:rsidP="00EE40F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E40F8" w:rsidRDefault="00EE40F8" w:rsidP="00EE40F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E40F8" w:rsidRDefault="00EE40F8" w:rsidP="00EE40F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E40F8" w:rsidRDefault="00EE40F8" w:rsidP="00EE40F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05129" w:rsidRDefault="00A0512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05129" w:rsidRDefault="00A0512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05129" w:rsidRDefault="00DC3E9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05129" w:rsidRDefault="00DC3E9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05129" w:rsidRDefault="00A0512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05129" w:rsidRDefault="00A0512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05129" w:rsidRDefault="00A0512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05129" w:rsidRDefault="00A0512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05129" w:rsidRDefault="00A0512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05129" w:rsidRDefault="00DC3E9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05129" w:rsidRDefault="00DC3E9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38.02.01 Экономика и бухгалтерский учет (по </w:t>
      </w:r>
      <w:r w:rsidR="00853987">
        <w:rPr>
          <w:rFonts w:cs="Times New Roman"/>
          <w:sz w:val="32"/>
          <w:szCs w:val="32"/>
        </w:rPr>
        <w:t>отраслям) на</w:t>
      </w:r>
      <w:r>
        <w:rPr>
          <w:rFonts w:cs="Times New Roman"/>
          <w:sz w:val="32"/>
          <w:szCs w:val="32"/>
        </w:rPr>
        <w:t xml:space="preserve"> базе 9 классов (основное общее образование)</w:t>
      </w:r>
      <w:r>
        <w:br w:type="page"/>
      </w:r>
    </w:p>
    <w:p w:rsidR="00A05129" w:rsidRDefault="00DC3E9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05129" w:rsidRDefault="00DC3E9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E40F8">
        <w:t>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E40F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38.02.01 Экономика и бухгалтерский учет (по </w:t>
      </w:r>
      <w:r w:rsidR="00853987">
        <w:rPr>
          <w:b/>
          <w:bCs/>
        </w:rPr>
        <w:t>отраслям) на</w:t>
      </w:r>
      <w:r>
        <w:rPr>
          <w:b/>
          <w:bCs/>
        </w:rPr>
        <w:t xml:space="preserve"> базе 9 классов (основное общее образование)</w:t>
      </w:r>
      <w:r>
        <w:t>».</w:t>
      </w:r>
    </w:p>
    <w:p w:rsidR="00A05129" w:rsidRDefault="00DC3E9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05129" w:rsidRDefault="00DC3E9D">
      <w:r>
        <w:rPr>
          <w:b/>
          <w:bCs/>
        </w:rPr>
        <w:t>Тип выборки</w:t>
      </w:r>
      <w:r>
        <w:t>: случайная бесповторная.</w:t>
      </w:r>
    </w:p>
    <w:p w:rsidR="00A05129" w:rsidRDefault="00DC3E9D">
      <w:r>
        <w:t>В анкетировании принял(-и) участие 11 респондент(-а,-ов).</w:t>
      </w:r>
    </w:p>
    <w:p w:rsidR="00A05129" w:rsidRDefault="00DC3E9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05129" w:rsidRDefault="00A05129"/>
    <w:p w:rsidR="00A05129" w:rsidRDefault="00A05129"/>
    <w:p w:rsidR="00A05129" w:rsidRDefault="00DC3E9D">
      <w:r>
        <w:br w:type="page"/>
      </w:r>
    </w:p>
    <w:p w:rsidR="00A05129" w:rsidRDefault="00FE30F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C3E9D" w:rsidRPr="00EE40F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05129" w:rsidRDefault="00FE30F6">
      <w:pPr>
        <w:ind w:left="-50" w:firstLine="0"/>
        <w:jc w:val="left"/>
      </w:pPr>
      <w:r>
        <w:t>Таблица 1</w:t>
      </w:r>
      <w:r w:rsidR="00DC3E9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FE3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</w:tbl>
    <w:p w:rsidR="00A05129" w:rsidRDefault="00A05129"/>
    <w:p w:rsidR="00A05129" w:rsidRDefault="00976F9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C3E9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A05129" w:rsidRDefault="00D94EA5">
      <w:pPr>
        <w:ind w:left="-50" w:firstLine="0"/>
        <w:jc w:val="left"/>
      </w:pPr>
      <w:r>
        <w:t xml:space="preserve">Таблица </w:t>
      </w:r>
      <w:r w:rsidR="00976F9B">
        <w:t>2.1</w:t>
      </w:r>
      <w:r w:rsidR="00DC3E9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46,66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46,66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53,34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53,34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94EA5" w:rsidP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94E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  <w:tr w:rsidR="00A05129">
        <w:tc>
          <w:tcPr>
            <w:tcW w:w="115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</w:tbl>
    <w:p w:rsidR="00A05129" w:rsidRDefault="00A05129"/>
    <w:p w:rsidR="00D94EA5" w:rsidRDefault="00D94EA5">
      <w:pPr>
        <w:ind w:left="-50" w:firstLine="0"/>
        <w:jc w:val="left"/>
      </w:pPr>
    </w:p>
    <w:p w:rsidR="00D94EA5" w:rsidRDefault="00D94EA5">
      <w:pPr>
        <w:ind w:left="-50" w:firstLine="0"/>
        <w:jc w:val="left"/>
      </w:pPr>
    </w:p>
    <w:p w:rsidR="00D94EA5" w:rsidRDefault="00D94EA5">
      <w:pPr>
        <w:ind w:left="-50" w:firstLine="0"/>
        <w:jc w:val="left"/>
      </w:pPr>
    </w:p>
    <w:p w:rsidR="00D94EA5" w:rsidRDefault="00D94EA5">
      <w:pPr>
        <w:ind w:left="-50" w:firstLine="0"/>
        <w:jc w:val="left"/>
      </w:pPr>
    </w:p>
    <w:p w:rsidR="00A05129" w:rsidRDefault="00D94EA5">
      <w:pPr>
        <w:ind w:left="-50" w:firstLine="0"/>
        <w:jc w:val="left"/>
      </w:pPr>
      <w:r>
        <w:lastRenderedPageBreak/>
        <w:t xml:space="preserve">Таблица </w:t>
      </w:r>
      <w:r w:rsidR="00976F9B">
        <w:t>2.2</w:t>
      </w:r>
      <w:r w:rsidR="00DC3E9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  <w:tr w:rsidR="00A05129">
        <w:tc>
          <w:tcPr>
            <w:tcW w:w="115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</w:tbl>
    <w:p w:rsidR="00A05129" w:rsidRDefault="00A05129"/>
    <w:p w:rsidR="00A05129" w:rsidRDefault="00D94EA5">
      <w:pPr>
        <w:ind w:left="-50" w:firstLine="0"/>
        <w:jc w:val="left"/>
      </w:pPr>
      <w:r>
        <w:t xml:space="preserve">Таблица </w:t>
      </w:r>
      <w:r w:rsidR="00976F9B">
        <w:t>2.3</w:t>
      </w:r>
      <w:r w:rsidR="00DC3E9D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  <w:tr w:rsidR="00A05129">
        <w:tc>
          <w:tcPr>
            <w:tcW w:w="115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</w:tbl>
    <w:p w:rsidR="00A05129" w:rsidRDefault="00A05129"/>
    <w:p w:rsidR="00A05129" w:rsidRDefault="00D94EA5">
      <w:pPr>
        <w:ind w:left="-50" w:firstLine="0"/>
        <w:jc w:val="left"/>
      </w:pPr>
      <w:r>
        <w:t xml:space="preserve">Таблица </w:t>
      </w:r>
      <w:r w:rsidR="00976F9B">
        <w:t>2.4</w:t>
      </w:r>
      <w:r w:rsidR="00DC3E9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  <w:tr w:rsidR="00A05129">
        <w:tc>
          <w:tcPr>
            <w:tcW w:w="115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</w:tbl>
    <w:p w:rsidR="00A05129" w:rsidRDefault="00A05129"/>
    <w:p w:rsidR="00A05129" w:rsidRDefault="00D94EA5">
      <w:pPr>
        <w:ind w:left="-50" w:firstLine="0"/>
        <w:jc w:val="left"/>
      </w:pPr>
      <w:r>
        <w:t xml:space="preserve">Таблица </w:t>
      </w:r>
      <w:r w:rsidR="00976F9B">
        <w:t>2.5</w:t>
      </w:r>
      <w:bookmarkStart w:id="2" w:name="_GoBack"/>
      <w:bookmarkEnd w:id="2"/>
      <w:r w:rsidR="00DC3E9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 xml:space="preserve">Позвонить на «телефон доверия»/«горячую линию» </w:t>
            </w:r>
            <w:r>
              <w:lastRenderedPageBreak/>
              <w:t>Университета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6619C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  <w:tr w:rsidR="00A05129">
        <w:tc>
          <w:tcPr>
            <w:tcW w:w="1150" w:type="dxa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05129">
        <w:tc>
          <w:tcPr>
            <w:tcW w:w="115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DC3E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05129" w:rsidRDefault="00A05129">
            <w:pPr>
              <w:spacing w:line="241" w:lineRule="auto"/>
              <w:ind w:left="0" w:firstLine="0"/>
              <w:jc w:val="center"/>
            </w:pPr>
          </w:p>
        </w:tc>
      </w:tr>
    </w:tbl>
    <w:p w:rsidR="00A05129" w:rsidRDefault="00A05129">
      <w:pPr>
        <w:pStyle w:val="a0"/>
        <w:ind w:hanging="57"/>
        <w:jc w:val="center"/>
        <w:rPr>
          <w:rFonts w:eastAsia="Noto Sans CJK SC" w:cs="NotoSans NF"/>
        </w:rPr>
      </w:pPr>
    </w:p>
    <w:sectPr w:rsidR="00A0512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86D" w:rsidRDefault="00F4486D">
      <w:pPr>
        <w:spacing w:line="240" w:lineRule="auto"/>
      </w:pPr>
      <w:r>
        <w:separator/>
      </w:r>
    </w:p>
  </w:endnote>
  <w:endnote w:type="continuationSeparator" w:id="0">
    <w:p w:rsidR="00F4486D" w:rsidRDefault="00F448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129" w:rsidRDefault="00A0512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129" w:rsidRDefault="00DC3E9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05129" w:rsidRDefault="00A0512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05129" w:rsidRDefault="00DC3E9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76F9B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05129" w:rsidRDefault="00A0512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05129" w:rsidRDefault="00DC3E9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76F9B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05129" w:rsidRDefault="00A05129">
    <w:pPr>
      <w:pStyle w:val="af4"/>
    </w:pPr>
  </w:p>
  <w:p w:rsidR="00A05129" w:rsidRDefault="00DC3E9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05129" w:rsidRDefault="00A0512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05129" w:rsidRDefault="00A0512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129" w:rsidRDefault="00A0512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86D" w:rsidRDefault="00F4486D">
      <w:pPr>
        <w:spacing w:line="240" w:lineRule="auto"/>
      </w:pPr>
      <w:r>
        <w:separator/>
      </w:r>
    </w:p>
  </w:footnote>
  <w:footnote w:type="continuationSeparator" w:id="0">
    <w:p w:rsidR="00F4486D" w:rsidRDefault="00F448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667D5"/>
    <w:multiLevelType w:val="multilevel"/>
    <w:tmpl w:val="2584AA4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E75E24"/>
    <w:multiLevelType w:val="multilevel"/>
    <w:tmpl w:val="89644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05129"/>
    <w:rsid w:val="006619C3"/>
    <w:rsid w:val="00853987"/>
    <w:rsid w:val="00976F9B"/>
    <w:rsid w:val="00A05129"/>
    <w:rsid w:val="00D94EA5"/>
    <w:rsid w:val="00DC3E9D"/>
    <w:rsid w:val="00EE40F8"/>
    <w:rsid w:val="00F4486D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9DD17-2799-432B-A2BE-FCF5B9BF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554</Words>
  <Characters>3164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274</cp:revision>
  <dcterms:created xsi:type="dcterms:W3CDTF">2024-09-07T18:35:00Z</dcterms:created>
  <dcterms:modified xsi:type="dcterms:W3CDTF">2026-02-11T10:36:00Z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